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Školská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ň pri Materskej škole Cesta k Vodojemu 386/4, Budatín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Zoznam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 potravín do školskej jedálne.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Názov                                                     Mesto                                    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GO-BO    potraviny                  Lietavská lú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čka                35290536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Svr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ček      mäso                         Kysucké Nové Mesto      34591842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Potravinka – chlieb                   Varín                                31073719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Coop Jednota                            Žilina                                00169048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Chrien s.r.o.                              Zvolen                              36008338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Astera                                       Tren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čín                             36238091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A Fresh                                    Martin                                47457473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Tatranská mliekáre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ň                 Kežmarok                         31654363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